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Carrelage &amp; Sols piscine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carrelage existant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Ragréage sol auto-lissant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carrelage 60x60 grès cérame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carrelage au sol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Plinthes carrelage assorties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216.00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Joints époxy + nettoyage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Bassin piscine avec filtration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6 286.00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628.60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6 914.60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