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Carrelage &amp; Sols escalier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carrelage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Ragréage sol auto-lissant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carrelage 60x60 grès cérame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carrelage au sol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Plinthes carrelage assorties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216.00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Joints époxy + nettoyage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escalier + garde-corps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2 966.00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296.60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3 262.60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